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7" w:rsidRPr="006F7BCE" w:rsidRDefault="00810D13" w:rsidP="006F7BC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858000" cy="5100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son_Cube-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abcdefgh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acbfgehd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adchbgfe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aecgfhbd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afcdebgh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afghbcde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agecdfhb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ahebcfgd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badcghef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abcdfehg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acbhegfd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adchefgb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aecgfhdb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afcdhgbe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afghdcbe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agecdhfb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ahebdgfc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badchgfe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abcdghef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acdbegfh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adebfchg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aedbgchf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afchbgde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afghebcd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agfbcehd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ahebfcdg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badecfgh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abcdhgfe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acdbgehf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adebghcf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aedfgchb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afchdgbe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afghedcb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agfbecdh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ahebgdcf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badehgfc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abcfdehg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acdfgehb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acgehbfd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adefbchg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aefbcghd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afchebgd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agbdecfh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agfdcehb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ahedbgfc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badgchef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abcfghed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acdhegfb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acgehdfb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adefghcb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aefdcghb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afchedgb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agbhecfd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agfdecbh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ahedcfgb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badgfehc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abchdgfe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acegbdhf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acgehfbd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adgbefch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aegcbfhd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afebchgd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agfhecbd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ahedfcbg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bafcedgh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abchefgd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acegbhdf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acgehfdb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adgbhcfe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aegcbhfd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afebdghc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agfhecdb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ahedgbcf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bafchgde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abedfchg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acegdbhf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achbgedf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adghbcfe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aegcdfhb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afedbghc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aghbcefd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ahefbcdg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bafecdgh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abedghcf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acegdhbf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achdgebf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adghefcb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aegcdhfb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afedchgb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aghdcefb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ahefdcbg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bafehgdc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abefdchg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acegfbhd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achfgebd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aebdgchf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aehbcgfd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afgbched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agcehbfd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ahcbfedg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ahefgbcd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bahcfedg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abefghcd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acegfdhb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achfgedb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aebfgchd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aehbgcdf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afgbdehc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agcehdfb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ahcbgdef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ahefgdcb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bahcgdef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abgdefch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acegfhbd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adcbefgh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aecgbdhf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aehdcgfb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afgbedch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agcehfbd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ahcdfebg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ahgbcfed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bahgcdef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abgdhcfe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acegfhdb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adcbfehg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aecgbhdf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aehdgcbf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afgbhcde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agcehfdb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ahcdgbef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ahgbdefc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bahgfedc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abghdcfe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acfbegdh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adcbghef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aecgdbhf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aehfgcbd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afgdbehc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agdbecfh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ahcfbedg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ahgdbefc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bcdaefgh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abghefcd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acfdegbh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adcbhgfe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aecgdhbf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aehfgcdb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afgdcheb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agdhecfb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ahcfdebg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ahgdcfeb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bcdafehg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acbdegfh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acfhegbd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adcfbehg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aecgfbhd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afcbedgh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afgdebch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agecbfhd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ahcfgbed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badcefgh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bcdaghef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acbdgehf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acfhegdb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adcfgheb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aecgfdhb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afcbhgde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afgdhcbe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agecbhfd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ahcfgdeb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badcfehg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bcdahgfe</w:t>
            </w:r>
            <w:proofErr w:type="spellEnd"/>
          </w:p>
        </w:tc>
      </w:tr>
    </w:tbl>
    <w:p w:rsidR="0067180E" w:rsidRPr="00E81C4D" w:rsidRDefault="0067180E" w:rsidP="0067180E">
      <w:pPr>
        <w:jc w:val="center"/>
        <w:rPr>
          <w:b/>
        </w:rPr>
      </w:pPr>
      <w:r>
        <w:rPr>
          <w:b/>
        </w:rPr>
        <w:t>1280</w:t>
      </w:r>
      <w:r w:rsidRPr="00E81C4D">
        <w:rPr>
          <w:b/>
        </w:rPr>
        <w:t xml:space="preserve"> Solutions with </w:t>
      </w:r>
      <w:r>
        <w:rPr>
          <w:b/>
        </w:rPr>
        <w:t>640 reflections - © 09/18</w:t>
      </w:r>
      <w:r w:rsidRPr="00E81C4D">
        <w:rPr>
          <w:b/>
        </w:rPr>
        <w:t xml:space="preserve">/2013 Daniel E. </w:t>
      </w:r>
      <w:proofErr w:type="spellStart"/>
      <w:r w:rsidRPr="00E81C4D">
        <w:rPr>
          <w:b/>
        </w:rPr>
        <w:t>Thomasson</w:t>
      </w:r>
      <w:proofErr w:type="spellEnd"/>
      <w:r>
        <w:rPr>
          <w:b/>
        </w:rPr>
        <w:t xml:space="preserve"> – Continued on next page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lastRenderedPageBreak/>
              <w:t>bcdeafgh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behcafgd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cbefdahg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cfgdhabe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dahcgbef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dfbhcgae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ebcfgdah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egbdacfh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fdbheacg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bcdgahef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behcfadg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cbefghad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cfghbade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dahgcbef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dfcahbge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ebcfhadg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egbdcafh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fdbhecag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bcfaedgh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behcgdaf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cbgdefah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cfghdabe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dbacfheg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dfgahbce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ebchfadg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egcabdfh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fdcabheg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bcfahgde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behgadcf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bhdfgaec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cbgdhafe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cfghebad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dbachfge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dfgchbae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ebchgdaf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egcabfdh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fdcehbag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bcfeadgh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behgcdaf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bhdfgeac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cbghdafe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dbcafheg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dgbaefch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ebgdafch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egcadbfh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fdeabhcg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bchafedg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behgfadc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bheadfgc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cbghefad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dbcahfge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dgbahcfe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ebgdcfah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egcadfbh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fdecbhag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bchagdef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bfachdge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bheafdcg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cdabefgh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dbeafhcg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dgbcefah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ecagfbdh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egdbacfh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fdhbaceg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bchgadef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bfaehdgc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bhecfdag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cdabfehg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dbecfhag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dgbchafe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ecagfdbh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egdbcafh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fdhbaecg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bdacfheg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bfcahdge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bhegfdac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cdabghef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cgaehbfd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dbfhacge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dgbeafch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ecaghbdf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egfbacdh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fdhbcaeg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bdachfge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bfdhacge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bhfdaegc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cdabhgfe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cgaehfbd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dbfhagce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dgbecfah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ecaghdbf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egfbcadh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fdhbceag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bdaehfgc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bfdhagce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bhfdagec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cdafbehg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cgbdeafh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dbfhcage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dgfaebch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ecbdagfh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egfdacbh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febadchg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bdagfhec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bfdhcage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bhgadfec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cdahbgfe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cgbheafd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dbfhcgae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dgfahcbe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ecbfgadh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egfdcabh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febcdahg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bdcafheg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bfdhcgae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cabdegfh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cdebfahg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cgdbeafh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dbgahfce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dgfcebah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ecbhgadf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fabcdehg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fedabchg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bdcahfge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bfdheagc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cabdgehf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cdebghaf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cgeabfhd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dbgchfae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dgfchabe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ecdbagfh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fabegdch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fedcbahg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bdeafhcg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bfdhegac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cabfgehd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cdefbahg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cgeabhfd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dbhfaceg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dgfeabch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ecdfgabh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fabehcdg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fehabcdg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bdecfhag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bfeadhgc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cabhegfd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cdgbefah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cgfbaehd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dbhfaecg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dgfecbah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ecdhgabf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fabgedch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fehadcbg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bdegfhac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bfgadhec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cadbegfh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cdgbhafe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cgfbeadh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dbhfcaeg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dhacfbeg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ecfbagdh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fadcbehg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fehcbadg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bdfhacge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bfgahdce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cadbgehf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cdghbafe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cgfdeabh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dbhfceag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dhbfaceg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ecfdagbh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fadegbch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fehcdabg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bdfhagce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bfgchdae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caegbdhf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ceagbdhf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cgfheabd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dcbaefgh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dhbfaecg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ecgabdfh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fadehcbg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fhacbdeg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bdfhcage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bfgehdac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caegbhdf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ceagbhdf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cghbaefd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dcbafehg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dhbfcaeg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ecgabfdh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fadgebch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fhacdbeg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bdfhcgae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bfhdaegc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caegdbhf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ceagdbhf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chabfedg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dcbaghef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dhbfceag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ecgadbfh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fahcbedg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fhbdaceg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bdfheagc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bfhdagec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caegdhbf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ceagdhbf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chabgdef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dcbahgfe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dhcafbeg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ecgadfbh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fahcdebg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fhbdaecg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bdfhegac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bgdaefch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caegfbhd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ceagfbhd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chadfebg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dcbeafgh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dheafbcg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edabcfgh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fbacdheg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fhbdcaeg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bdgahfce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bgdahcfe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caegfhbd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ceagfhbd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chadgbef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dcbgahef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dhecfbag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edafgbch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fbaehdcg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fhbdceag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bdgchfae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bgdcefah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cafbegdh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cebdgahf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chafbedg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dcfaebgh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eabdcgfh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edafhcbg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fbcadheg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fhcabdeg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bdgehfac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bgdchafe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cafdegbh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cebfgahd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chafdebg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dcfahgbe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eabfgcdh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edahfcbg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fbcehdag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fhcadbeg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bgdeafch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cafhegbd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cedbgahf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chafgbed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dcfeabgh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eabhgcdf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edahgbcf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fbdheacg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fhdbaceg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bgdecfah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cefbaghd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chebafgd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dchafebg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eacgfbdh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edcbafgh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fbdhecag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fhdbaecg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bgdehafc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cegabfhd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chebfadg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dchagbef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eacgfdbh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edcfgbah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fbeadhcg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fhdbcaeg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bgfached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cegabhfd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chebgdaf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dchgabef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eacghbdf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edcfhabg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fbecdhag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fhdbceag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bdhfgaec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bgfadehc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cehbagfd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chedfabg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debafchg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eacghdbf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edchfabg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fbhdaceg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fheabdcg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bdhfgeac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bgfaedch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cagehbfd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cehbgadf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chedgbaf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debaghcf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eadbcgfh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edchgbaf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fbhdaecg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fheadbcg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bedafchg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bgfahcde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cagehfbd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cehdgabf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chefbadg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debcfahg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eadfgcbh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edgbafch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fbhdcaeg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fhecbdag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bedaghcf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bgfcahed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cahbgedf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cehfgabd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chefdabg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debcghaf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eadhgcbf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edgbcfah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fbhdceag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fhecdbag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bedcfahg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bgfcedah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cahdgebf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cfabedgh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chefgbad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debgahcf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eafbcgdh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efabcdgh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fcbadehg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gabfecdh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bedcghaf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bgfchade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cahfgebd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cfabhgde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chgbafed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debgchaf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eafdcgbh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efadcbgh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fcbegdah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gacefbdh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bedgahcf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bgfeadch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cbadefgh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cfadebgh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dabcefgh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dehafcbg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eagcbdfh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efcbadgh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fcbehadg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gacefdbh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bedgchaf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bgfecdah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cbadfehg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cfadhgbe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dabcfehg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dehagbcf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eagcbfdh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efcdabgh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fcbgedah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gadfecbh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bedgfahc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bgfehadc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cbadghef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cfahbgde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dabcghef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dehcfabg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eagcdbfh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efgbadch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fcdabehg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gbafedch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befachgd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bghacfed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cbadhgfe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cfahdgbe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dabchgfe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dehcgbaf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eagcdfbh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efgbcdah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fcdegbah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gbcfedah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befadghc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bghadefc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cbafdehg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cfahebgd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dabecfgh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dehgabcf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ebadcfgh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efgdabch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fcdehabg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gcaefbdh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befcahgd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bghcafed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cbafghed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cfebahgd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dabgchef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dehgcbaf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ebafgdch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efgdcbah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fcdgebah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gcaefdbh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behacfgd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bhacfdeg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cbahdgfe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cfgbahed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dafcebgh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dfachbge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ebafhcdg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egacbdfh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fchabedg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gcbfeadh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behadgfc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bhagfdec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cbahefgd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cfgbedah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dafchgbe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dfbhacge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ebahfcdg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egacbfdh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fchadebg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gcdfeabh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behafcdg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bhcafdeg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cbedfahg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cfgbhade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dafecbgh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dfbhagce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ebahgdcf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egacdbfh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fdacbheg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gdafebch</w:t>
            </w:r>
            <w:proofErr w:type="spellEnd"/>
          </w:p>
        </w:tc>
      </w:tr>
      <w:tr w:rsidR="0067180E" w:rsidRPr="0067180E" w:rsidTr="0067180E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behagdcf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bhdfaceg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cbedghaf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cfgdebah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dahcfebg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dfbhcage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ebcdafgh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egacdfbh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fdaehbcg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E" w:rsidRPr="0067180E" w:rsidRDefault="0067180E" w:rsidP="0067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180E">
              <w:rPr>
                <w:rFonts w:ascii="Calibri" w:eastAsia="Times New Roman" w:hAnsi="Calibri" w:cs="Times New Roman"/>
                <w:color w:val="000000"/>
              </w:rPr>
              <w:t>gdcfebah</w:t>
            </w:r>
            <w:proofErr w:type="spellEnd"/>
          </w:p>
        </w:tc>
      </w:tr>
    </w:tbl>
    <w:p w:rsidR="0067180E" w:rsidRDefault="0067180E" w:rsidP="0067180E">
      <w:pPr>
        <w:jc w:val="center"/>
        <w:rPr>
          <w:b/>
        </w:rPr>
      </w:pPr>
      <w:r>
        <w:rPr>
          <w:b/>
        </w:rPr>
        <w:t>1280</w:t>
      </w:r>
      <w:r w:rsidRPr="00E81C4D">
        <w:rPr>
          <w:b/>
        </w:rPr>
        <w:t xml:space="preserve"> Solutions with </w:t>
      </w:r>
      <w:r>
        <w:rPr>
          <w:b/>
        </w:rPr>
        <w:t>640 reflections - © 09/18</w:t>
      </w:r>
      <w:r w:rsidRPr="00E81C4D">
        <w:rPr>
          <w:b/>
        </w:rPr>
        <w:t xml:space="preserve">/2013 Daniel E. </w:t>
      </w:r>
      <w:proofErr w:type="spellStart"/>
      <w:r w:rsidRPr="00E81C4D">
        <w:rPr>
          <w:b/>
        </w:rPr>
        <w:t>Thomasson</w:t>
      </w:r>
      <w:proofErr w:type="spellEnd"/>
    </w:p>
    <w:sectPr w:rsidR="0067180E" w:rsidSect="00AE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5"/>
    <w:rsid w:val="000E37A7"/>
    <w:rsid w:val="00100003"/>
    <w:rsid w:val="00402D67"/>
    <w:rsid w:val="00601716"/>
    <w:rsid w:val="00621992"/>
    <w:rsid w:val="0064052D"/>
    <w:rsid w:val="0067180E"/>
    <w:rsid w:val="006F7BCE"/>
    <w:rsid w:val="00752045"/>
    <w:rsid w:val="00810D13"/>
    <w:rsid w:val="00836A42"/>
    <w:rsid w:val="00AE5455"/>
    <w:rsid w:val="00E81C4D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2013-09-19T23:56:00Z</dcterms:created>
  <dcterms:modified xsi:type="dcterms:W3CDTF">2013-09-19T23:56:00Z</dcterms:modified>
</cp:coreProperties>
</file>